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CB" w:rsidRPr="001E067D" w:rsidRDefault="006C14CB" w:rsidP="006C14CB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32"/>
          <w:szCs w:val="24"/>
          <w:u w:val="single"/>
        </w:rPr>
      </w:pPr>
      <w:r>
        <w:rPr>
          <w:rFonts w:ascii="Times New Roman" w:hAnsi="Times New Roman"/>
          <w:b/>
          <w:bCs/>
          <w:spacing w:val="-10"/>
          <w:sz w:val="32"/>
          <w:szCs w:val="24"/>
          <w:u w:val="single"/>
        </w:rPr>
        <w:t xml:space="preserve">                  </w:t>
      </w:r>
      <w:r w:rsidRPr="001E067D">
        <w:rPr>
          <w:rFonts w:ascii="Times New Roman" w:hAnsi="Times New Roman"/>
          <w:b/>
          <w:bCs/>
          <w:spacing w:val="-10"/>
          <w:sz w:val="32"/>
          <w:szCs w:val="24"/>
          <w:u w:val="single"/>
        </w:rPr>
        <w:t>Годовой календарный учебный график МКОУ «КСОШ №5» 201</w:t>
      </w:r>
      <w:r>
        <w:rPr>
          <w:rFonts w:ascii="Times New Roman" w:hAnsi="Times New Roman"/>
          <w:b/>
          <w:bCs/>
          <w:spacing w:val="-10"/>
          <w:sz w:val="32"/>
          <w:szCs w:val="24"/>
          <w:u w:val="single"/>
        </w:rPr>
        <w:t>9</w:t>
      </w:r>
      <w:r w:rsidRPr="001E067D">
        <w:rPr>
          <w:rFonts w:ascii="Times New Roman" w:hAnsi="Times New Roman"/>
          <w:b/>
          <w:bCs/>
          <w:spacing w:val="-10"/>
          <w:sz w:val="32"/>
          <w:szCs w:val="24"/>
          <w:u w:val="single"/>
        </w:rPr>
        <w:t>—</w:t>
      </w:r>
      <w:r>
        <w:rPr>
          <w:rFonts w:ascii="Times New Roman" w:hAnsi="Times New Roman"/>
          <w:b/>
          <w:bCs/>
          <w:spacing w:val="-10"/>
          <w:sz w:val="32"/>
          <w:szCs w:val="24"/>
          <w:u w:val="single"/>
        </w:rPr>
        <w:t>2020</w:t>
      </w:r>
      <w:r w:rsidRPr="001E067D">
        <w:rPr>
          <w:rFonts w:ascii="Times New Roman" w:hAnsi="Times New Roman"/>
          <w:b/>
          <w:bCs/>
          <w:spacing w:val="-10"/>
          <w:sz w:val="32"/>
          <w:szCs w:val="24"/>
          <w:u w:val="single"/>
        </w:rPr>
        <w:t>гг.</w:t>
      </w:r>
    </w:p>
    <w:p w:rsidR="006C14CB" w:rsidRDefault="006C14CB" w:rsidP="006C14C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F811B0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Август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9356"/>
        <w:gridCol w:w="1559"/>
        <w:gridCol w:w="2126"/>
        <w:gridCol w:w="1276"/>
      </w:tblGrid>
      <w:tr w:rsidR="006C14CB" w:rsidRPr="00C34C40" w:rsidTr="003016B1">
        <w:tc>
          <w:tcPr>
            <w:tcW w:w="1809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356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59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6C14CB" w:rsidRPr="00F6019E" w:rsidTr="003016B1">
        <w:trPr>
          <w:trHeight w:val="856"/>
        </w:trPr>
        <w:tc>
          <w:tcPr>
            <w:tcW w:w="1809" w:type="dxa"/>
            <w:vMerge w:val="restart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i/>
                <w:spacing w:val="-5"/>
                <w:sz w:val="24"/>
                <w:szCs w:val="24"/>
              </w:rPr>
            </w:pPr>
            <w:r w:rsidRPr="00F6019E">
              <w:rPr>
                <w:rFonts w:ascii="Times New Roman" w:hAnsi="Times New Roman"/>
                <w:i/>
                <w:spacing w:val="-9"/>
                <w:sz w:val="24"/>
                <w:szCs w:val="24"/>
              </w:rPr>
              <w:t>Республиканские, районные,  меро</w:t>
            </w:r>
            <w:r w:rsidRPr="00F6019E">
              <w:rPr>
                <w:rFonts w:ascii="Times New Roman" w:hAnsi="Times New Roman"/>
                <w:i/>
                <w:spacing w:val="-9"/>
                <w:sz w:val="24"/>
                <w:szCs w:val="24"/>
              </w:rPr>
              <w:softHyphen/>
            </w:r>
            <w:r w:rsidRPr="00F6019E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приятия (участие в них):</w:t>
            </w:r>
          </w:p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- </w:t>
            </w:r>
            <w:proofErr w:type="gramStart"/>
            <w:r w:rsidRPr="00F6019E">
              <w:rPr>
                <w:rFonts w:ascii="Times New Roman" w:hAnsi="Times New Roman"/>
                <w:spacing w:val="-5"/>
                <w:sz w:val="24"/>
                <w:szCs w:val="24"/>
              </w:rPr>
              <w:t>районный</w:t>
            </w:r>
            <w:proofErr w:type="gramEnd"/>
            <w:r w:rsidRPr="00F6019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расширенный  </w:t>
            </w:r>
            <w:proofErr w:type="spellStart"/>
            <w:r w:rsidRPr="00F6019E">
              <w:rPr>
                <w:rFonts w:ascii="Times New Roman" w:hAnsi="Times New Roman"/>
                <w:spacing w:val="-5"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(августовское совещание)</w:t>
            </w:r>
          </w:p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5"/>
                <w:sz w:val="24"/>
                <w:szCs w:val="24"/>
              </w:rPr>
              <w:t>- совещание директоров в управлении</w:t>
            </w:r>
          </w:p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.08</w:t>
            </w:r>
          </w:p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ежемесячно</w:t>
            </w:r>
          </w:p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C14CB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и </w:t>
            </w:r>
          </w:p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71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7"/>
                <w:sz w:val="24"/>
                <w:szCs w:val="24"/>
              </w:rPr>
              <w:t>Инно</w:t>
            </w:r>
            <w:r w:rsidRPr="00F6019E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>вационная деятельность (собесе</w:t>
            </w:r>
            <w:r w:rsidRPr="00F6019E">
              <w:rPr>
                <w:rFonts w:ascii="Times New Roman" w:hAnsi="Times New Roman"/>
                <w:spacing w:val="-3"/>
                <w:sz w:val="24"/>
                <w:szCs w:val="24"/>
              </w:rPr>
              <w:t>дование с учителями по измене</w:t>
            </w:r>
            <w:r w:rsidRPr="00F6019E">
              <w:rPr>
                <w:rFonts w:ascii="Times New Roman" w:hAnsi="Times New Roman"/>
                <w:spacing w:val="-4"/>
                <w:sz w:val="24"/>
                <w:szCs w:val="24"/>
              </w:rPr>
              <w:t>нию учебных планов, программ).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71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5"/>
                <w:sz w:val="24"/>
                <w:szCs w:val="24"/>
              </w:rPr>
              <w:t>Августовский   педсовет</w:t>
            </w:r>
            <w:r w:rsidRPr="00F6019E"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28.08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348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12"/>
                <w:sz w:val="24"/>
                <w:szCs w:val="24"/>
              </w:rPr>
              <w:t>Планирование работы шко</w:t>
            </w:r>
            <w:r w:rsidRPr="00F6019E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F6019E">
              <w:rPr>
                <w:rFonts w:ascii="Times New Roman" w:hAnsi="Times New Roman"/>
                <w:spacing w:val="-5"/>
                <w:sz w:val="24"/>
                <w:szCs w:val="24"/>
              </w:rPr>
              <w:t>лы (корректировка плана). Ре</w:t>
            </w:r>
            <w:r w:rsidRPr="00F6019E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F6019E">
              <w:rPr>
                <w:rFonts w:ascii="Times New Roman" w:hAnsi="Times New Roman"/>
                <w:sz w:val="24"/>
                <w:szCs w:val="24"/>
              </w:rPr>
              <w:t>жим работы школы.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8.08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и члены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админ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71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8"/>
                <w:sz w:val="24"/>
                <w:szCs w:val="24"/>
              </w:rPr>
              <w:t>График дежурства учите</w:t>
            </w:r>
            <w:r w:rsidRPr="00F6019E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F6019E">
              <w:rPr>
                <w:rFonts w:ascii="Times New Roman" w:hAnsi="Times New Roman"/>
                <w:spacing w:val="-6"/>
                <w:sz w:val="24"/>
                <w:szCs w:val="24"/>
              </w:rPr>
              <w:t>лей, учащихся, техперсонала.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30.08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71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День знаний </w:t>
            </w:r>
            <w:r w:rsidRPr="00F6019E">
              <w:rPr>
                <w:rFonts w:ascii="Times New Roman" w:hAnsi="Times New Roman"/>
                <w:sz w:val="24"/>
                <w:szCs w:val="24"/>
              </w:rPr>
              <w:t>(организация).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02.09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71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График работы сотрудников, администрации 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30.08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71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Распределение кабинетов, </w:t>
            </w:r>
            <w:r w:rsidRPr="00F6019E">
              <w:rPr>
                <w:rFonts w:ascii="Times New Roman" w:hAnsi="Times New Roman"/>
                <w:spacing w:val="-10"/>
                <w:sz w:val="24"/>
                <w:szCs w:val="24"/>
              </w:rPr>
              <w:t>их подготовка к работе (уточнение)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24.08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228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7"/>
                <w:sz w:val="24"/>
                <w:szCs w:val="24"/>
              </w:rPr>
              <w:t>Административные и оперативные совещания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19,26.08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70"/>
        </w:trPr>
        <w:tc>
          <w:tcPr>
            <w:tcW w:w="1809" w:type="dxa"/>
            <w:vMerge w:val="restart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01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Молодые специалисты (их </w:t>
            </w:r>
            <w:r w:rsidRPr="00F6019E">
              <w:rPr>
                <w:rFonts w:ascii="Times New Roman" w:hAnsi="Times New Roman"/>
                <w:spacing w:val="-7"/>
                <w:sz w:val="24"/>
                <w:szCs w:val="24"/>
              </w:rPr>
              <w:t>приём, приказ о назначении</w:t>
            </w:r>
            <w:r w:rsidRPr="00F601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</w:t>
            </w: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70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Приём и оформление на работу новых сотрудников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делопроизв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319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Собеседование с заместителями по УВР, ВР.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24, 3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50"/>
        </w:trPr>
        <w:tc>
          <w:tcPr>
            <w:tcW w:w="1809" w:type="dxa"/>
            <w:vMerge w:val="restart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019E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>Школьная документация  (готовность к новому учебному году):</w:t>
            </w:r>
          </w:p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- </w:t>
            </w:r>
            <w:r w:rsidRPr="00F6019E">
              <w:rPr>
                <w:rFonts w:ascii="Times New Roman" w:hAnsi="Times New Roman"/>
                <w:spacing w:val="-10"/>
                <w:sz w:val="24"/>
                <w:szCs w:val="24"/>
              </w:rPr>
              <w:t>Движение учащихся за лето.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24,31.08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46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F6019E">
              <w:rPr>
                <w:rFonts w:ascii="Times New Roman" w:hAnsi="Times New Roman"/>
                <w:spacing w:val="-2"/>
                <w:sz w:val="24"/>
                <w:szCs w:val="24"/>
              </w:rPr>
              <w:t>Комплектование 1, 5-10-х классов, обучение на дому.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46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F6019E">
              <w:rPr>
                <w:rFonts w:ascii="Times New Roman" w:hAnsi="Times New Roman"/>
                <w:spacing w:val="-8"/>
                <w:sz w:val="24"/>
                <w:szCs w:val="24"/>
              </w:rPr>
              <w:t>Тарификация, приказы к тарификации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.08-09.09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46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Приказы, регламентирующие начало учебного года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-31.08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46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10"/>
                <w:sz w:val="24"/>
                <w:szCs w:val="24"/>
              </w:rPr>
              <w:t>Сведения о трудоустройстве выпускников 9-х и 11-х классов.</w:t>
            </w:r>
          </w:p>
        </w:tc>
        <w:tc>
          <w:tcPr>
            <w:tcW w:w="1559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212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Кл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c>
          <w:tcPr>
            <w:tcW w:w="1809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6019E">
              <w:rPr>
                <w:rFonts w:ascii="Times New Roman" w:hAnsi="Times New Roman"/>
                <w:spacing w:val="-9"/>
                <w:sz w:val="24"/>
                <w:szCs w:val="24"/>
              </w:rPr>
              <w:t>Учебники (наличие, обеспе</w:t>
            </w:r>
            <w:r w:rsidRPr="00F6019E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F6019E">
              <w:rPr>
                <w:rFonts w:ascii="Times New Roman" w:hAnsi="Times New Roman"/>
                <w:sz w:val="24"/>
                <w:szCs w:val="24"/>
              </w:rPr>
              <w:t>чение).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28</w:t>
            </w: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Библиотекарь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70"/>
        </w:trPr>
        <w:tc>
          <w:tcPr>
            <w:tcW w:w="1809" w:type="dxa"/>
            <w:vMerge w:val="restart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7"/>
                <w:sz w:val="24"/>
                <w:szCs w:val="24"/>
              </w:rPr>
              <w:t>Кабинеты (готовность: санитарное состояние,  ме</w:t>
            </w:r>
            <w:r w:rsidRPr="00F6019E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>тодическое обеспечение).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227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8"/>
                <w:sz w:val="24"/>
                <w:szCs w:val="24"/>
              </w:rPr>
              <w:t>Расписание занятий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70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8"/>
                <w:sz w:val="24"/>
                <w:szCs w:val="24"/>
              </w:rPr>
              <w:t>Оформление личных дел обучающихся в 1 классе. Запись в алфавитную книгу.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Делопроизвод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rPr>
          <w:trHeight w:val="70"/>
        </w:trPr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601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Проверка сроков действия договоров по </w:t>
            </w:r>
            <w:proofErr w:type="spellStart"/>
            <w:r w:rsidRPr="00F6019E">
              <w:rPr>
                <w:rFonts w:ascii="Times New Roman" w:hAnsi="Times New Roman"/>
                <w:spacing w:val="-8"/>
                <w:sz w:val="24"/>
                <w:szCs w:val="24"/>
              </w:rPr>
              <w:t>хоз</w:t>
            </w:r>
            <w:proofErr w:type="spellEnd"/>
            <w:r w:rsidRPr="00F6019E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6019E">
              <w:rPr>
                <w:rFonts w:ascii="Times New Roman" w:hAnsi="Times New Roman"/>
                <w:spacing w:val="-8"/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212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c>
          <w:tcPr>
            <w:tcW w:w="1809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Вводный инструктаж  по охране труда</w:t>
            </w:r>
          </w:p>
        </w:tc>
        <w:tc>
          <w:tcPr>
            <w:tcW w:w="1559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212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ОБЖ</w:t>
            </w:r>
          </w:p>
        </w:tc>
        <w:tc>
          <w:tcPr>
            <w:tcW w:w="127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c>
          <w:tcPr>
            <w:tcW w:w="1809" w:type="dxa"/>
            <w:vMerge w:val="restart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Переговоры с организацией, проводящей аттестацию рабочих мест</w:t>
            </w:r>
          </w:p>
        </w:tc>
        <w:tc>
          <w:tcPr>
            <w:tcW w:w="1559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-26.08</w:t>
            </w:r>
          </w:p>
        </w:tc>
        <w:tc>
          <w:tcPr>
            <w:tcW w:w="212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F6019E" w:rsidTr="003016B1">
        <w:tc>
          <w:tcPr>
            <w:tcW w:w="1809" w:type="dxa"/>
            <w:vMerge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Выверка сроков действия договоров с подрядными организациями.</w:t>
            </w:r>
          </w:p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Проверка готовности материально-технической базы к новому учебному году</w:t>
            </w:r>
          </w:p>
        </w:tc>
        <w:tc>
          <w:tcPr>
            <w:tcW w:w="1559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6019E">
              <w:rPr>
                <w:rFonts w:ascii="Times New Roman" w:hAnsi="Times New Roman"/>
                <w:bCs/>
                <w:sz w:val="24"/>
                <w:szCs w:val="24"/>
              </w:rPr>
              <w:t>ме-ца</w:t>
            </w:r>
            <w:proofErr w:type="spellEnd"/>
          </w:p>
        </w:tc>
        <w:tc>
          <w:tcPr>
            <w:tcW w:w="212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C14CB" w:rsidRPr="00F6019E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C14CB" w:rsidRDefault="006C14CB" w:rsidP="006C14CB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Pr="00F6019E" w:rsidRDefault="006C14CB" w:rsidP="006C14CB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Pr="00C34C40" w:rsidRDefault="006C14CB" w:rsidP="006C14CB">
      <w:pPr>
        <w:shd w:val="clear" w:color="auto" w:fill="FFFFFF"/>
        <w:spacing w:after="0" w:line="240" w:lineRule="auto"/>
        <w:ind w:right="-284"/>
        <w:rPr>
          <w:rFonts w:ascii="Times New Roman" w:hAnsi="Times New Roman"/>
          <w:spacing w:val="-8"/>
          <w:sz w:val="24"/>
          <w:szCs w:val="24"/>
        </w:rPr>
      </w:pPr>
      <w:r w:rsidRPr="00C34C40">
        <w:rPr>
          <w:rFonts w:ascii="Times New Roman" w:hAnsi="Times New Roman"/>
          <w:b/>
          <w:bCs/>
          <w:sz w:val="24"/>
          <w:szCs w:val="24"/>
          <w:u w:val="single"/>
        </w:rPr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5"/>
        <w:gridCol w:w="9470"/>
        <w:gridCol w:w="1701"/>
        <w:gridCol w:w="1984"/>
        <w:gridCol w:w="1240"/>
      </w:tblGrid>
      <w:tr w:rsidR="006C14CB" w:rsidRPr="00C34C40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2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3"/>
                <w:sz w:val="24"/>
                <w:szCs w:val="24"/>
              </w:rPr>
              <w:t>Уточнение расписания за</w:t>
            </w:r>
            <w:r w:rsidRPr="006F6D5C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z w:val="24"/>
                <w:szCs w:val="24"/>
              </w:rPr>
              <w:t>нятий.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01-0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Месячник по профилактике </w:t>
            </w:r>
            <w:r w:rsidRPr="006F6D5C">
              <w:rPr>
                <w:rFonts w:ascii="Times New Roman" w:hAnsi="Times New Roman"/>
                <w:spacing w:val="-3"/>
                <w:sz w:val="24"/>
                <w:szCs w:val="24"/>
              </w:rPr>
              <w:t>детского дорожного травматиз</w:t>
            </w:r>
            <w:r w:rsidRPr="006F6D5C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pacing w:val="-7"/>
                <w:sz w:val="24"/>
                <w:szCs w:val="24"/>
              </w:rPr>
              <w:t>ма.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01-30.09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К</w:t>
            </w: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ружки, </w:t>
            </w: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групповые </w:t>
            </w: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>занятия, обучение на дому.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-09.09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348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3"/>
                <w:sz w:val="24"/>
                <w:szCs w:val="24"/>
              </w:rPr>
              <w:t>Формирование органов самоуправления:  Совета школы, ученического сов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ета, о</w:t>
            </w:r>
            <w:r w:rsidRPr="006F6D5C">
              <w:rPr>
                <w:rFonts w:ascii="Times New Roman" w:hAnsi="Times New Roman"/>
                <w:spacing w:val="-3"/>
                <w:sz w:val="24"/>
                <w:szCs w:val="24"/>
              </w:rPr>
              <w:t>бщешкольного родительского комитета.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до 16.09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Родительские собрания </w:t>
            </w:r>
            <w:r w:rsidRPr="006F6D5C">
              <w:rPr>
                <w:rFonts w:ascii="Times New Roman" w:hAnsi="Times New Roman"/>
                <w:spacing w:val="-3"/>
                <w:sz w:val="24"/>
                <w:szCs w:val="24"/>
              </w:rPr>
              <w:t>(проведение, посещение).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Мониторинг по русскому языку, математике (входной контроль)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 гр. ЗУВР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Учащиеся «группы риска» </w:t>
            </w:r>
            <w:r w:rsidRPr="006F6D5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(списки); организация работы с 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>этими школьниками.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01-09.09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Псих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соцпед</w:t>
            </w:r>
            <w:proofErr w:type="spellEnd"/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10"/>
                <w:sz w:val="24"/>
                <w:szCs w:val="24"/>
              </w:rPr>
              <w:t>Олимпиады, конкурсы, смо</w:t>
            </w:r>
            <w:r w:rsidRPr="006F6D5C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pacing w:val="-7"/>
                <w:sz w:val="24"/>
                <w:szCs w:val="24"/>
              </w:rPr>
              <w:t>тры, общешкольные мероприятия (обсудить график проведения).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5,1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 и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10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Каждый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2"/>
                <w:sz w:val="24"/>
                <w:szCs w:val="24"/>
              </w:rPr>
              <w:t>Вновь принятые учителя</w:t>
            </w:r>
            <w:r w:rsidRPr="006F6D5C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6F6D5C">
              <w:rPr>
                <w:rFonts w:ascii="Times New Roman" w:hAnsi="Times New Roman"/>
                <w:spacing w:val="-4"/>
                <w:sz w:val="24"/>
                <w:szCs w:val="24"/>
              </w:rPr>
              <w:t>(знакомство, посещение уроков).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-30.09 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Собеседование с зам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 УВР (отчетность учителя, точки контроля)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319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Подбор кандидатов на участие в конкурсе «Учитель года»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рук МС,МО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5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Личные дела учащихся </w:t>
            </w:r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>(сверки со списками на 05.09).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до 09.09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Делопроизв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46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Приказы по учащимся, режиму работы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01,02.09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46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Формирование комиссий (приказы)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46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>Оформление личных дел сотрудников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до 30.09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Делопроизв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Дополнения в трудовые договоры согласно новой тарификации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до 30.09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Делопроизв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spacing w:val="-2"/>
                <w:sz w:val="24"/>
                <w:szCs w:val="24"/>
              </w:rPr>
              <w:t>Статотчётность</w:t>
            </w:r>
            <w:proofErr w:type="spellEnd"/>
            <w:r w:rsidRPr="006F6D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(ОШ-1).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2"/>
                <w:sz w:val="24"/>
                <w:szCs w:val="24"/>
              </w:rPr>
              <w:t>Объемные показатели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>Методическая работа (</w:t>
            </w:r>
            <w:proofErr w:type="spellStart"/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>ме</w:t>
            </w:r>
            <w:r w:rsidRPr="006F6D5C">
              <w:rPr>
                <w:rFonts w:ascii="Times New Roman" w:hAnsi="Times New Roman"/>
                <w:spacing w:val="-7"/>
                <w:sz w:val="24"/>
                <w:szCs w:val="24"/>
              </w:rPr>
              <w:t>тодсовет</w:t>
            </w:r>
            <w:proofErr w:type="spellEnd"/>
            <w:r w:rsidRPr="006F6D5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; работа методических </w:t>
            </w:r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>объединений</w:t>
            </w: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>; кален</w:t>
            </w:r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>дарно-тематическое планирова</w:t>
            </w:r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pacing w:val="-7"/>
                <w:sz w:val="24"/>
                <w:szCs w:val="24"/>
              </w:rPr>
              <w:t>ние; предметные недели, отчёты, график выполнения практичес</w:t>
            </w:r>
            <w:r w:rsidRPr="006F6D5C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z w:val="24"/>
                <w:szCs w:val="24"/>
              </w:rPr>
              <w:t>кой части программы).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В соотв. с планом ВШК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МС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2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>Дежурство учителей, уча</w:t>
            </w: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z w:val="24"/>
                <w:szCs w:val="24"/>
              </w:rPr>
              <w:t>щихся. (профком, зам</w:t>
            </w:r>
            <w:proofErr w:type="gramStart"/>
            <w:r w:rsidRPr="006F6D5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6F6D5C">
              <w:rPr>
                <w:rFonts w:ascii="Times New Roman" w:hAnsi="Times New Roman"/>
                <w:sz w:val="24"/>
                <w:szCs w:val="24"/>
              </w:rPr>
              <w:t>о ВР)</w:t>
            </w:r>
            <w:r>
              <w:rPr>
                <w:rFonts w:ascii="Times New Roman" w:hAnsi="Times New Roman"/>
                <w:sz w:val="24"/>
                <w:szCs w:val="24"/>
              </w:rPr>
              <w:t>, антитеррористический режим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В соотв. с планом ВШК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>Горячее питание (органи</w:t>
            </w: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z w:val="24"/>
                <w:szCs w:val="24"/>
              </w:rPr>
              <w:t>зация, график).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В соотв. с планом ВШК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>Классные журналы (изуче</w:t>
            </w: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ние указаний, ведение). 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28.09 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>Подготовка концерта ко Дню учителя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до 30.09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8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Методсовет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 УВР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МС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8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Директорский диктант (в 9, 10, 11 классах)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-23.09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1"/>
                <w:sz w:val="24"/>
                <w:szCs w:val="24"/>
              </w:rPr>
              <w:t>Техника безопасности (оз</w:t>
            </w:r>
            <w:r w:rsidRPr="006F6D5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pacing w:val="-4"/>
                <w:sz w:val="24"/>
                <w:szCs w:val="24"/>
              </w:rPr>
              <w:t>накомление с правилами, прика</w:t>
            </w:r>
            <w:r w:rsidRPr="006F6D5C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pacing w:val="-5"/>
                <w:sz w:val="24"/>
                <w:szCs w:val="24"/>
              </w:rPr>
              <w:t>зы).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Соглашение по охране труда между администрацией и профсоюзом 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01-03.09</w:t>
            </w: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Инструктивно-методические рекомендации к проведению занятий по  ПДД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Контроль исполнения обязательств по заключенным договорам</w:t>
            </w:r>
          </w:p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Контроль над расходованием бюджетной сметы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-ца</w:t>
            </w:r>
            <w:proofErr w:type="spellEnd"/>
          </w:p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до 30.09</w:t>
            </w: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C14CB" w:rsidRPr="00C34C40" w:rsidRDefault="006C14CB" w:rsidP="006C14C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4C40">
        <w:rPr>
          <w:rFonts w:ascii="Times New Roman" w:hAnsi="Times New Roman"/>
          <w:b/>
          <w:bCs/>
          <w:spacing w:val="-7"/>
          <w:sz w:val="24"/>
          <w:szCs w:val="24"/>
          <w:u w:val="single"/>
        </w:rPr>
        <w:t>Октябрь</w:t>
      </w:r>
    </w:p>
    <w:p w:rsidR="006C14CB" w:rsidRPr="00C34C40" w:rsidRDefault="006C14CB" w:rsidP="006C14C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5"/>
        <w:gridCol w:w="9470"/>
        <w:gridCol w:w="1701"/>
        <w:gridCol w:w="1984"/>
        <w:gridCol w:w="1240"/>
      </w:tblGrid>
      <w:tr w:rsidR="006C14CB" w:rsidRPr="00C34C40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2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День учителя (концерт, праздничные мероприятия)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3"/>
                <w:sz w:val="24"/>
                <w:szCs w:val="24"/>
              </w:rPr>
              <w:t>Месячник по уборке территории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01-3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5615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30,7,21</w:t>
            </w:r>
            <w:r w:rsidR="006C14CB" w:rsidRPr="006F6D5C">
              <w:rPr>
                <w:rFonts w:ascii="Times New Roman" w:hAnsi="Times New Roman"/>
                <w:bCs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6C14CB" w:rsidRPr="006F6D5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0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3"/>
                <w:sz w:val="24"/>
                <w:szCs w:val="24"/>
              </w:rPr>
              <w:t>Работа общешкольного родительского комитета (проведение)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4C3F23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6C14CB" w:rsidRPr="006F6D5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11"/>
                <w:sz w:val="24"/>
                <w:szCs w:val="24"/>
              </w:rPr>
              <w:t>Подготовка к работе в зим</w:t>
            </w:r>
            <w:r w:rsidRPr="006F6D5C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них условиях. </w:t>
            </w:r>
            <w:r w:rsidRPr="006F6D5C">
              <w:rPr>
                <w:rFonts w:ascii="Times New Roman" w:hAnsi="Times New Roman"/>
                <w:spacing w:val="-3"/>
                <w:sz w:val="24"/>
                <w:szCs w:val="24"/>
              </w:rPr>
              <w:t>Инвентаризация.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-ца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День здоровья «Праздник осени»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 плану ЦСЗ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89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Малый педсовет </w:t>
            </w:r>
            <w:proofErr w:type="gramStart"/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>(</w:t>
            </w: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gramEnd"/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>успеваемость в начале года</w:t>
            </w:r>
            <w:r w:rsidRPr="006F6D5C">
              <w:rPr>
                <w:rFonts w:ascii="Times New Roman" w:hAnsi="Times New Roman"/>
                <w:spacing w:val="-5"/>
                <w:sz w:val="24"/>
                <w:szCs w:val="24"/>
              </w:rPr>
              <w:t>).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32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Совет школы.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01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  <w:r w:rsidR="003C3471">
              <w:rPr>
                <w:rFonts w:ascii="Times New Roman" w:hAnsi="Times New Roman"/>
                <w:sz w:val="24"/>
                <w:szCs w:val="24"/>
              </w:rPr>
              <w:t xml:space="preserve">  математики</w:t>
            </w:r>
            <w:proofErr w:type="gramStart"/>
            <w:r w:rsidR="003C347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3C3471">
              <w:rPr>
                <w:rFonts w:ascii="Times New Roman" w:hAnsi="Times New Roman"/>
                <w:sz w:val="24"/>
                <w:szCs w:val="24"/>
              </w:rPr>
              <w:t>информатики, физики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319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Повышение квалификации (уточнение тематики и сроков)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до 07.10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МС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5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Приказы по основной деятельности 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05,19.10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5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Нормативные документы (чтение, выводы и выписки)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05,19.10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3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Инструктивно-методические письма и приказы (выполнение)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Преемственность в обуче</w:t>
            </w:r>
            <w:r w:rsidRPr="006F6D5C">
              <w:rPr>
                <w:rFonts w:ascii="Times New Roman" w:hAnsi="Times New Roman"/>
                <w:spacing w:val="-7"/>
                <w:sz w:val="24"/>
                <w:szCs w:val="24"/>
              </w:rPr>
              <w:t>нии  (совещание  учителей  5-10 классов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с учителями, выпустив</w:t>
            </w:r>
            <w:r w:rsidRPr="006F6D5C">
              <w:rPr>
                <w:rFonts w:ascii="Times New Roman" w:hAnsi="Times New Roman"/>
                <w:spacing w:val="-5"/>
                <w:sz w:val="24"/>
                <w:szCs w:val="24"/>
              </w:rPr>
              <w:t>шими 4-е классы, результаты мо</w:t>
            </w:r>
            <w:r w:rsidRPr="006F6D5C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z w:val="24"/>
                <w:szCs w:val="24"/>
              </w:rPr>
              <w:t>ниторинга).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C3F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16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Организация питания </w:t>
            </w:r>
            <w:proofErr w:type="gramStart"/>
            <w:r w:rsidRPr="006F6D5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 плану ВШК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Качество преподавания 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(мониторинг удовлетворённости)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>Олимпиады, предметные недели (проведение, приказ).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плану 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>Контроль над  работой с уча</w:t>
            </w: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z w:val="24"/>
                <w:szCs w:val="24"/>
              </w:rPr>
              <w:t>щимися «группы риска». (</w:t>
            </w:r>
            <w:proofErr w:type="spellStart"/>
            <w:r w:rsidRPr="006F6D5C">
              <w:rPr>
                <w:rFonts w:ascii="Times New Roman" w:hAnsi="Times New Roman"/>
                <w:sz w:val="24"/>
                <w:szCs w:val="24"/>
              </w:rPr>
              <w:t>соц-псих</w:t>
            </w:r>
            <w:proofErr w:type="gramStart"/>
            <w:r w:rsidRPr="006F6D5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F6D5C">
              <w:rPr>
                <w:rFonts w:ascii="Times New Roman" w:hAnsi="Times New Roman"/>
                <w:sz w:val="24"/>
                <w:szCs w:val="24"/>
              </w:rPr>
              <w:t>лужба</w:t>
            </w:r>
            <w:proofErr w:type="spellEnd"/>
            <w:r w:rsidRPr="006F6D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B22BDE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Псих. и</w:t>
            </w:r>
            <w:r w:rsidR="006C1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C14CB">
              <w:rPr>
                <w:rFonts w:ascii="Times New Roman" w:hAnsi="Times New Roman"/>
                <w:bCs/>
                <w:sz w:val="24"/>
                <w:szCs w:val="24"/>
              </w:rPr>
              <w:t>соц</w:t>
            </w:r>
            <w:proofErr w:type="spellEnd"/>
            <w:proofErr w:type="gramEnd"/>
            <w:r w:rsidR="006C14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C14CB">
              <w:rPr>
                <w:rFonts w:ascii="Times New Roman" w:hAnsi="Times New Roman"/>
                <w:bCs/>
                <w:sz w:val="24"/>
                <w:szCs w:val="24"/>
              </w:rPr>
              <w:t>пед</w:t>
            </w:r>
            <w:proofErr w:type="spellEnd"/>
            <w:r w:rsidR="006C14C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>Классные журналы (ведение, выполнение программ, выставление оценок) 6,7,8 классы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26.10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31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D71F1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Качество преподавания уроков  </w:t>
            </w:r>
            <w:r w:rsidR="00D71F14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proofErr w:type="gramStart"/>
            <w:r w:rsidR="00D71F1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D71F14">
              <w:rPr>
                <w:rFonts w:ascii="Times New Roman" w:hAnsi="Times New Roman"/>
                <w:sz w:val="24"/>
                <w:szCs w:val="24"/>
              </w:rPr>
              <w:t>информатики, физики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32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Формирование папки по организации, подготовке и проведению ЕГЭ в 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 учебном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м-ца</w:t>
            </w:r>
            <w:proofErr w:type="spellEnd"/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Учителя предметники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30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Предметная неделя технологии,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музыки </w:t>
            </w:r>
          </w:p>
        </w:tc>
        <w:tc>
          <w:tcPr>
            <w:tcW w:w="1701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1984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</w:rPr>
            </w:pPr>
          </w:p>
        </w:tc>
      </w:tr>
      <w:tr w:rsidR="006C14CB" w:rsidRPr="00C34C40" w:rsidTr="003016B1"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Выполнение условий охраны труда на рабочем месте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аттестации рабочих мест 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в соотв. с договором</w:t>
            </w: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74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Финансово-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хозяйственная деятельность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готовности к переходу на НСОТ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-28.10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7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Взаимодействие с подрядными организациями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необх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7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Проект сметы на 201</w:t>
            </w:r>
            <w:r w:rsidR="007105CE">
              <w:rPr>
                <w:rFonts w:ascii="Times New Roman" w:hAnsi="Times New Roman"/>
                <w:bCs/>
                <w:sz w:val="24"/>
                <w:szCs w:val="24"/>
              </w:rPr>
              <w:t>9-20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учебный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до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C14CB" w:rsidRDefault="006C14CB" w:rsidP="006C1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</w:rPr>
      </w:pPr>
    </w:p>
    <w:p w:rsidR="006C14CB" w:rsidRPr="00C34C40" w:rsidRDefault="006C14CB" w:rsidP="006C1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</w:rPr>
      </w:pPr>
      <w:r w:rsidRPr="00C34C40"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</w:rPr>
        <w:t>Ноябрь</w:t>
      </w:r>
    </w:p>
    <w:p w:rsidR="006C14CB" w:rsidRPr="00C34C40" w:rsidRDefault="006C14CB" w:rsidP="006C14C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16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5"/>
        <w:gridCol w:w="9470"/>
        <w:gridCol w:w="1417"/>
        <w:gridCol w:w="2410"/>
        <w:gridCol w:w="1174"/>
      </w:tblGrid>
      <w:tr w:rsidR="006C14CB" w:rsidRPr="00C34C40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41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7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6C14CB" w:rsidRPr="00C34C40" w:rsidTr="003016B1">
        <w:trPr>
          <w:trHeight w:val="72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Каникулы. Уточнение плана работы школы в каникулярное время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>Педсовет</w:t>
            </w:r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B84DBC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 w:rsidR="006C14CB" w:rsidRPr="006F6D5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ир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44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B84DBC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6C14CB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  <w:r w:rsidR="006C14CB" w:rsidRPr="006F6D5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0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B84DBC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84DBC">
              <w:rPr>
                <w:rFonts w:ascii="Times New Roman" w:hAnsi="Times New Roman"/>
                <w:bCs/>
                <w:szCs w:val="24"/>
              </w:rPr>
              <w:t>4,11,18,25</w:t>
            </w:r>
            <w:r w:rsidR="006C14CB" w:rsidRPr="00B84DBC">
              <w:rPr>
                <w:rFonts w:ascii="Times New Roman" w:hAnsi="Times New Roman"/>
                <w:bCs/>
                <w:szCs w:val="24"/>
              </w:rPr>
              <w:t>.11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Смотр кабинетов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 каникулах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25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  <w:r w:rsidR="00B742C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="00B742C4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B742C4">
              <w:rPr>
                <w:rFonts w:ascii="Times New Roman" w:hAnsi="Times New Roman"/>
                <w:sz w:val="24"/>
                <w:szCs w:val="24"/>
              </w:rPr>
              <w:t>, музыки, технологии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2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Промежуточный рейтинг работы учителей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B84DBC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18-23</w:t>
            </w:r>
            <w:r w:rsidR="006C14CB" w:rsidRPr="006F6D5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5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Приказы по организации выездных мероприятий в каникулы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необход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3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Соблюдение ведения номенклатуры дел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23.11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Делопроизводитель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Результаты УВП (1-я четверть)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по графику </w:t>
            </w:r>
          </w:p>
        </w:tc>
        <w:tc>
          <w:tcPr>
            <w:tcW w:w="241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17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12F7" w:rsidTr="003016B1">
        <w:trPr>
          <w:trHeight w:val="7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Выполнение практической </w:t>
            </w: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части программы (контрольные, лабораторные и </w:t>
            </w:r>
            <w:proofErr w:type="spellStart"/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>т</w:t>
            </w:r>
            <w:proofErr w:type="gramStart"/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>.д</w:t>
            </w:r>
            <w:proofErr w:type="spellEnd"/>
            <w:proofErr w:type="gramEnd"/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04.11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2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Мониторинг успешности 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>обучения.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Изучение адаптации учащихся 1-х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,5-х классов в</w:t>
            </w:r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школе (</w:t>
            </w:r>
            <w:proofErr w:type="spellStart"/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>-п</w:t>
            </w:r>
            <w:proofErr w:type="gramEnd"/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сихолог. служба)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870A4">
              <w:rPr>
                <w:rFonts w:ascii="Times New Roman" w:hAnsi="Times New Roman"/>
                <w:bCs/>
                <w:sz w:val="24"/>
                <w:szCs w:val="24"/>
              </w:rPr>
              <w:t>4-05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.11  - запрос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Соцпед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психол.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>Классные журналы, журна</w:t>
            </w: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лы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круж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ков, </w:t>
            </w:r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>обучения на дому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30.11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7"/>
                <w:sz w:val="24"/>
                <w:szCs w:val="24"/>
              </w:rPr>
              <w:t>Тетради, дневники (веде</w:t>
            </w:r>
            <w:r w:rsidRPr="006F6D5C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ние, проверка)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F6D5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6F6D5C">
              <w:rPr>
                <w:rFonts w:ascii="Times New Roman" w:hAnsi="Times New Roman"/>
                <w:sz w:val="24"/>
                <w:szCs w:val="24"/>
              </w:rPr>
              <w:t>\вож</w:t>
            </w:r>
            <w:proofErr w:type="spellEnd"/>
            <w:r w:rsidRPr="006F6D5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6F6D5C"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 w:rsidRPr="006F6D5C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8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Качество преподавания математики и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физики</w:t>
            </w:r>
            <w:r w:rsidRPr="006F6D5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(посещение </w:t>
            </w:r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уроков, анкетирование).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6"/>
                <w:sz w:val="24"/>
                <w:szCs w:val="24"/>
              </w:rPr>
              <w:t>психолог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52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spacing w:val="-11"/>
                <w:sz w:val="24"/>
                <w:szCs w:val="24"/>
              </w:rPr>
              <w:t>Олимпиады</w:t>
            </w:r>
            <w:r w:rsidRPr="006F6D5C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F6D5C">
              <w:rPr>
                <w:rFonts w:ascii="Times New Roman" w:hAnsi="Times New Roman"/>
                <w:spacing w:val="-7"/>
                <w:sz w:val="24"/>
                <w:szCs w:val="24"/>
              </w:rPr>
              <w:t>(проведение, приказ, учас</w:t>
            </w:r>
            <w:r w:rsidRPr="006F6D5C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тие в окружных, </w:t>
            </w: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рай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>онных олимпиадах).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9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577C">
              <w:rPr>
                <w:rFonts w:ascii="Times New Roman" w:hAnsi="Times New Roman"/>
                <w:sz w:val="24"/>
                <w:szCs w:val="24"/>
              </w:rPr>
              <w:t xml:space="preserve">Классно-обобщающий контроль в 5а, 5б классах </w:t>
            </w:r>
          </w:p>
        </w:tc>
        <w:tc>
          <w:tcPr>
            <w:tcW w:w="1417" w:type="dxa"/>
            <w:shd w:val="clear" w:color="auto" w:fill="auto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77C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1D577C"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gramStart"/>
            <w:r w:rsidRPr="001D577C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 w:rsidRPr="001D577C">
              <w:rPr>
                <w:rFonts w:ascii="Times New Roman" w:hAnsi="Times New Roman"/>
                <w:bCs/>
                <w:sz w:val="24"/>
                <w:szCs w:val="24"/>
              </w:rPr>
              <w:t>-ца</w:t>
            </w:r>
            <w:proofErr w:type="spellEnd"/>
            <w:r w:rsidRPr="001D57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7"/>
                <w:sz w:val="24"/>
                <w:szCs w:val="24"/>
              </w:rPr>
              <w:t>Итоги 1-й четверти (анализ).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870A4">
              <w:rPr>
                <w:rFonts w:ascii="Times New Roman" w:hAnsi="Times New Roman"/>
                <w:bCs/>
                <w:sz w:val="24"/>
                <w:szCs w:val="24"/>
              </w:rPr>
              <w:t>8-09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241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17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6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Работа МО, самообразование.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по плану </w:t>
            </w:r>
          </w:p>
        </w:tc>
        <w:tc>
          <w:tcPr>
            <w:tcW w:w="241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17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5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неделя математики, физики, информатики.</w:t>
            </w:r>
          </w:p>
        </w:tc>
        <w:tc>
          <w:tcPr>
            <w:tcW w:w="1417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3нед, 4нед.</w:t>
            </w:r>
          </w:p>
        </w:tc>
        <w:tc>
          <w:tcPr>
            <w:tcW w:w="2410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174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Обеспечение безопасности учащихся при организации экскурсий, вечеров отдыха, дискотек и других внешкольных и выездных  мероприятий (приказы и сопроводительная документация)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 необходимости</w:t>
            </w:r>
          </w:p>
        </w:tc>
        <w:tc>
          <w:tcPr>
            <w:tcW w:w="241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337"/>
        </w:trPr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Финансово-хоз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деят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над расходованием бюджетной сметы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C14CB" w:rsidRDefault="006C14CB" w:rsidP="006C14C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Pr="00C34C40" w:rsidRDefault="006C14CB" w:rsidP="006C14CB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C34C40">
        <w:rPr>
          <w:rFonts w:ascii="Times New Roman" w:hAnsi="Times New Roman"/>
          <w:b/>
          <w:bCs/>
          <w:sz w:val="24"/>
          <w:szCs w:val="24"/>
          <w:u w:val="single"/>
        </w:rPr>
        <w:t>Декабрь</w:t>
      </w:r>
    </w:p>
    <w:p w:rsidR="006C14CB" w:rsidRPr="00C34C40" w:rsidRDefault="006C14CB" w:rsidP="006C14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5"/>
        <w:gridCol w:w="9470"/>
        <w:gridCol w:w="1701"/>
        <w:gridCol w:w="1984"/>
        <w:gridCol w:w="1240"/>
      </w:tblGrid>
      <w:tr w:rsidR="006C14CB" w:rsidRPr="00C34C40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6C14CB" w:rsidRPr="00C34C40" w:rsidTr="003016B1">
        <w:trPr>
          <w:trHeight w:val="72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Всеобуч для родителей (план проведения) совместно с Родительским комитетом школы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уточн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Новогодние праздники, «огоньки» (подготовка, организация, проведение).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После 25.12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8C2031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02,9,16,23</w:t>
            </w:r>
            <w:r w:rsidR="006C14CB" w:rsidRPr="006F6D5C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Мониторинг успешности обучения.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2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Собеседование с учителями, имеющими низкий рейтинг по школе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5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Приказ об окончании первого полугодия.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3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Приказы по внеклассным и внешкольным мероприятиям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Результаты УВП за 1 полугодие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28.12.</w:t>
            </w: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43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Полугодовые контрольные работы, пробный ЕГЭ по русскому языку и математике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0F4AD6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24,25</w:t>
            </w:r>
            <w:r w:rsidR="006C14CB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Учащиеся «группы риска» (занятость на каникулах).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Псих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соцпед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5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Олимпиады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окружных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районных).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>Классные журналы (выполнение программ, ведение, объективность выставления оценок)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5E49D8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6C14CB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984" w:type="dxa"/>
            <w:shd w:val="clear" w:color="auto" w:fill="auto"/>
          </w:tcPr>
          <w:p w:rsidR="00536787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</w:p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8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Воспитательная работа (уровень, выполнение плана)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5E49D8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="006C14CB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8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>Санитарно-гигиеническое состояние  пищеблока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25.12.</w:t>
            </w: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Малый педсовет (итоги полугодия).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28.12</w:t>
            </w: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30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577C">
              <w:rPr>
                <w:rFonts w:ascii="Times New Roman" w:hAnsi="Times New Roman"/>
                <w:sz w:val="24"/>
                <w:szCs w:val="24"/>
              </w:rPr>
              <w:t xml:space="preserve">Классно-обобщающий контроль в   4,11 классах </w:t>
            </w:r>
          </w:p>
        </w:tc>
        <w:tc>
          <w:tcPr>
            <w:tcW w:w="1701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77C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1D577C"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gramStart"/>
            <w:r w:rsidRPr="001D577C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 w:rsidRPr="001D577C">
              <w:rPr>
                <w:rFonts w:ascii="Times New Roman" w:hAnsi="Times New Roman"/>
                <w:bCs/>
                <w:sz w:val="24"/>
                <w:szCs w:val="24"/>
              </w:rPr>
              <w:t>-ца</w:t>
            </w:r>
            <w:proofErr w:type="spellEnd"/>
            <w:r w:rsidRPr="001D57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2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577C">
              <w:rPr>
                <w:rFonts w:ascii="Times New Roman" w:hAnsi="Times New Roman"/>
                <w:sz w:val="24"/>
                <w:szCs w:val="24"/>
              </w:rPr>
              <w:t xml:space="preserve">Качество преподавания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уроков </w:t>
            </w:r>
            <w:r w:rsidRPr="001D577C">
              <w:rPr>
                <w:rFonts w:ascii="Times New Roman" w:hAnsi="Times New Roman"/>
                <w:sz w:val="24"/>
                <w:szCs w:val="24"/>
              </w:rPr>
              <w:t xml:space="preserve"> английского языка. 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месяца</w:t>
            </w: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40"/>
        </w:trPr>
        <w:tc>
          <w:tcPr>
            <w:tcW w:w="1695" w:type="dxa"/>
            <w:vMerge w:val="restart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работа </w:t>
            </w:r>
          </w:p>
        </w:tc>
        <w:tc>
          <w:tcPr>
            <w:tcW w:w="9470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неделя  английского языка</w:t>
            </w:r>
          </w:p>
        </w:tc>
        <w:tc>
          <w:tcPr>
            <w:tcW w:w="1701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2нед.</w:t>
            </w:r>
          </w:p>
        </w:tc>
        <w:tc>
          <w:tcPr>
            <w:tcW w:w="1984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40"/>
        </w:trPr>
        <w:tc>
          <w:tcPr>
            <w:tcW w:w="1695" w:type="dxa"/>
            <w:vMerge/>
          </w:tcPr>
          <w:p w:rsidR="006C14CB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Аттестация педагогических работников </w:t>
            </w:r>
          </w:p>
        </w:tc>
        <w:tc>
          <w:tcPr>
            <w:tcW w:w="1701" w:type="dxa"/>
          </w:tcPr>
          <w:p w:rsidR="006C14CB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240" w:type="dxa"/>
          </w:tcPr>
          <w:p w:rsidR="006C14CB" w:rsidRPr="001D577C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4CB" w:rsidRPr="00C34C40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Техника безопасности в кабинетах (контроль, профилактика).</w:t>
            </w:r>
          </w:p>
        </w:tc>
        <w:tc>
          <w:tcPr>
            <w:tcW w:w="1701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ОБЖ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74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 новых договоров с подрядными организациями</w:t>
            </w: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7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7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C14CB" w:rsidRPr="00C34C40" w:rsidRDefault="006C14CB" w:rsidP="006C14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4C4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Январь</w:t>
      </w:r>
    </w:p>
    <w:p w:rsidR="006C14CB" w:rsidRPr="00C34C40" w:rsidRDefault="006C14CB" w:rsidP="006C14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9470"/>
        <w:gridCol w:w="1417"/>
        <w:gridCol w:w="2268"/>
        <w:gridCol w:w="1240"/>
      </w:tblGrid>
      <w:tr w:rsidR="006C14CB" w:rsidRPr="006F6D5C" w:rsidTr="003016B1">
        <w:trPr>
          <w:trHeight w:val="285"/>
        </w:trPr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</w:t>
            </w:r>
            <w:proofErr w:type="spellEnd"/>
          </w:p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</w:tr>
      <w:tr w:rsidR="006C14CB" w:rsidRPr="006F6D5C" w:rsidTr="003016B1">
        <w:trPr>
          <w:trHeight w:val="151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pStyle w:val="a4"/>
              <w:rPr>
                <w:sz w:val="24"/>
                <w:szCs w:val="24"/>
              </w:rPr>
            </w:pPr>
            <w:r w:rsidRPr="006F6D5C">
              <w:rPr>
                <w:sz w:val="24"/>
                <w:szCs w:val="24"/>
              </w:rPr>
              <w:t>Заседания МО (участие)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1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Административные совещания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Кажд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1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Мониторинг в 9 классах по организ</w:t>
            </w:r>
            <w:r w:rsidR="00063B87">
              <w:rPr>
                <w:rFonts w:ascii="Times New Roman" w:hAnsi="Times New Roman"/>
                <w:sz w:val="24"/>
                <w:szCs w:val="24"/>
              </w:rPr>
              <w:t>ации профильного обучения в 2019-2020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6D5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6F6D5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6F6D5C">
              <w:rPr>
                <w:rFonts w:ascii="Times New Roman" w:hAnsi="Times New Roman"/>
                <w:sz w:val="24"/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1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Итоговая аттестация (изучение инструкции, выявление </w:t>
            </w:r>
            <w:proofErr w:type="gramStart"/>
            <w:r w:rsidRPr="006F6D5C">
              <w:rPr>
                <w:rFonts w:ascii="Times New Roman" w:hAnsi="Times New Roman"/>
                <w:sz w:val="24"/>
                <w:szCs w:val="24"/>
              </w:rPr>
              <w:t>нуждающихся</w:t>
            </w:r>
            <w:proofErr w:type="gramEnd"/>
            <w:r w:rsidRPr="006F6D5C">
              <w:rPr>
                <w:rFonts w:ascii="Times New Roman" w:hAnsi="Times New Roman"/>
                <w:sz w:val="24"/>
                <w:szCs w:val="24"/>
              </w:rPr>
              <w:t xml:space="preserve"> в щадящем режиме).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МО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60"/>
        </w:trPr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Посещение уроков</w:t>
            </w:r>
            <w:r w:rsidR="00295912">
              <w:rPr>
                <w:rFonts w:ascii="Times New Roman" w:hAnsi="Times New Roman"/>
                <w:sz w:val="24"/>
                <w:szCs w:val="24"/>
              </w:rPr>
              <w:t xml:space="preserve"> истории и обществознания</w:t>
            </w:r>
            <w:r w:rsidR="003016B1">
              <w:rPr>
                <w:rFonts w:ascii="Times New Roman" w:hAnsi="Times New Roman"/>
                <w:sz w:val="24"/>
                <w:szCs w:val="24"/>
              </w:rPr>
              <w:t xml:space="preserve"> и географии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5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Оформление трудовых книжек (проверка: награждения, разряды)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08.01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Делопроизводитель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3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Формирование пакета документов по итоговой аттестации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09.01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3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Приказ об участии в районных мероприятиях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Предварительные данные по выпускным мероприятиям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Расписание на второе полугодие. График выполнения практической части программы.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08.01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2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Работа МО. Анализ выполнения учебных программ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05.01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МС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Календарно-тематическое планирование на второе полугодие.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06.01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МО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Комплектование будущих 10-х классов (психолого-социологические исследования учеников 9-х классов).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админ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Классно-обобщающий контроль в 7, 9 классах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месяца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Подготовка учащихся к республиканским и районным олимпиадам (анализ)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месяца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8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29591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преподавания уроков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912">
              <w:rPr>
                <w:rFonts w:ascii="Times New Roman" w:hAnsi="Times New Roman"/>
                <w:sz w:val="24"/>
                <w:szCs w:val="24"/>
              </w:rPr>
              <w:t>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8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Подготовка к итоговой аттестации и ЕГЭ, одаренные дети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15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>Проверка журналов: заполнение сводной ведомости оценок, ведомости пропущенных уроков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07.01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0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pStyle w:val="a4"/>
              <w:rPr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Воспитательная работа (мониторинг эффективности)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bCs/>
                <w:sz w:val="24"/>
                <w:szCs w:val="24"/>
              </w:rPr>
              <w:t>теч</w:t>
            </w:r>
            <w:proofErr w:type="gramStart"/>
            <w:r>
              <w:rPr>
                <w:bCs/>
                <w:sz w:val="24"/>
                <w:szCs w:val="24"/>
              </w:rPr>
              <w:t>.м</w:t>
            </w:r>
            <w:proofErr w:type="gramEnd"/>
            <w:r>
              <w:rPr>
                <w:bCs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32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sz w:val="24"/>
                <w:szCs w:val="24"/>
              </w:rPr>
              <w:t>Методсовет</w:t>
            </w:r>
            <w:proofErr w:type="spellEnd"/>
            <w:r w:rsidRPr="006F6D5C">
              <w:rPr>
                <w:rFonts w:ascii="Times New Roman" w:hAnsi="Times New Roman"/>
                <w:sz w:val="24"/>
                <w:szCs w:val="24"/>
              </w:rPr>
              <w:t>: анализ участия в олимпиадах, итоги работы за первое полугодие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12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576243" w:rsidRDefault="006C14CB" w:rsidP="00154D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Предметн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 </w:t>
            </w:r>
            <w:r w:rsidR="00154D30">
              <w:rPr>
                <w:rFonts w:ascii="Times New Roman" w:hAnsi="Times New Roman"/>
                <w:sz w:val="24"/>
                <w:szCs w:val="24"/>
              </w:rPr>
              <w:t>истории  и обществознания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(планирование, проведение, итоги).</w:t>
            </w:r>
          </w:p>
        </w:tc>
        <w:tc>
          <w:tcPr>
            <w:tcW w:w="1417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3нед, 4нед.</w:t>
            </w:r>
          </w:p>
        </w:tc>
        <w:tc>
          <w:tcPr>
            <w:tcW w:w="2268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Повторный инструктаж по технике безопасности и охране труда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ОБЖ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бесед и инструктажей в классах 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в первые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 дни учебной четверти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10-11.01</w:t>
            </w: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ОБЖ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4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Финансово-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хозяйственная деятельность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Заключение новых договоров с подрядными организациями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347309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Проекты сметы на  2019- 2020</w:t>
            </w:r>
            <w:r w:rsidR="006C14C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C14CB" w:rsidRPr="006F6D5C" w:rsidRDefault="006C14CB" w:rsidP="006C14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CB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CB" w:rsidRPr="006F6D5C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D5C">
        <w:rPr>
          <w:rFonts w:ascii="Times New Roman" w:hAnsi="Times New Roman"/>
          <w:b/>
          <w:bCs/>
          <w:sz w:val="24"/>
          <w:szCs w:val="24"/>
          <w:u w:val="single"/>
        </w:rPr>
        <w:t>Февраль</w:t>
      </w:r>
    </w:p>
    <w:p w:rsidR="006C14CB" w:rsidRPr="006F6D5C" w:rsidRDefault="006C14CB" w:rsidP="006C14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9368"/>
        <w:gridCol w:w="1536"/>
        <w:gridCol w:w="2252"/>
        <w:gridCol w:w="1239"/>
      </w:tblGrid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4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2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26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</w:t>
            </w:r>
            <w:proofErr w:type="spellEnd"/>
          </w:p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</w:tr>
      <w:tr w:rsidR="006C14CB" w:rsidRPr="006F6D5C" w:rsidTr="003016B1">
        <w:trPr>
          <w:trHeight w:val="57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468" w:type="dxa"/>
          </w:tcPr>
          <w:p w:rsidR="006C14CB" w:rsidRPr="006F6D5C" w:rsidRDefault="006C14CB" w:rsidP="003016B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Итоговая аттестация учащихся (подготовительная работа, заявления)</w:t>
            </w:r>
            <w:proofErr w:type="gramStart"/>
            <w:r w:rsidRPr="006F6D5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ГЭ и ЕГЭ.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0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родителями, учащимися 9-х классов по дальнейшему продолжению образования.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Соц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ед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, психолог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Родительское собрание для 9 классов (сроки и  правила проведения ГИА)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ук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. зам. </w:t>
            </w: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Родительское собрание для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786ED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28.02</w:t>
            </w: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Административные совещания 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7060EA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3,10,17,24</w:t>
            </w:r>
            <w:r w:rsidR="006C14CB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Празднование Дня защитника Отечества 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9D0FF1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6C14CB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ир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. по ВР 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4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AD4">
              <w:rPr>
                <w:rFonts w:ascii="Times New Roman" w:hAnsi="Times New Roman"/>
                <w:sz w:val="24"/>
                <w:szCs w:val="24"/>
              </w:rPr>
              <w:t>родного (кумыкского</w:t>
            </w:r>
            <w:proofErr w:type="gramStart"/>
            <w:r w:rsidR="003D1AD4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="003D1AD4">
              <w:rPr>
                <w:rFonts w:ascii="Times New Roman" w:hAnsi="Times New Roman"/>
                <w:sz w:val="24"/>
                <w:szCs w:val="24"/>
              </w:rPr>
              <w:t xml:space="preserve"> языка и литературы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по </w:t>
            </w:r>
            <w:r w:rsidR="003D1AD4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2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Качество преподавания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54D30">
              <w:rPr>
                <w:rFonts w:ascii="Times New Roman" w:hAnsi="Times New Roman"/>
                <w:sz w:val="24"/>
                <w:szCs w:val="24"/>
              </w:rPr>
              <w:t>уроков родного (кумыкского</w:t>
            </w:r>
            <w:proofErr w:type="gramStart"/>
            <w:r w:rsidR="00154D3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="00154D30">
              <w:rPr>
                <w:rFonts w:ascii="Times New Roman" w:hAnsi="Times New Roman"/>
                <w:sz w:val="24"/>
                <w:szCs w:val="24"/>
              </w:rPr>
              <w:t xml:space="preserve"> языка и литературы 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>(анкетирование учащихся).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 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413"/>
        </w:trPr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468" w:type="dxa"/>
          </w:tcPr>
          <w:p w:rsidR="006C14CB" w:rsidRPr="006F6D5C" w:rsidRDefault="006C14CB" w:rsidP="0030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 классных  журналов, журналов кружковых занятий и обучения на дому.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468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6243">
              <w:rPr>
                <w:rFonts w:ascii="Times New Roman" w:hAnsi="Times New Roman"/>
                <w:sz w:val="24"/>
                <w:szCs w:val="24"/>
              </w:rPr>
              <w:t xml:space="preserve">Классно-обобщающий контроль в 2, 10 классах </w:t>
            </w:r>
          </w:p>
        </w:tc>
        <w:tc>
          <w:tcPr>
            <w:tcW w:w="142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57624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576243"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gramStart"/>
            <w:r w:rsidRPr="00576243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 w:rsidRPr="00576243">
              <w:rPr>
                <w:rFonts w:ascii="Times New Roman" w:hAnsi="Times New Roman"/>
                <w:bCs/>
                <w:sz w:val="24"/>
                <w:szCs w:val="24"/>
              </w:rPr>
              <w:t>-ца</w:t>
            </w:r>
            <w:proofErr w:type="spellEnd"/>
            <w:r w:rsidRPr="005762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4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Программа «Здоровье» (выполнение).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6F6D5C" w:rsidRDefault="006C14CB" w:rsidP="003D1A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Качество преподавания уроков </w:t>
            </w:r>
            <w:r w:rsidR="003D1AD4">
              <w:rPr>
                <w:rFonts w:ascii="Times New Roman" w:hAnsi="Times New Roman"/>
                <w:sz w:val="24"/>
                <w:szCs w:val="24"/>
              </w:rPr>
              <w:t>родного (кумыкского</w:t>
            </w:r>
            <w:proofErr w:type="gramStart"/>
            <w:r w:rsidR="003D1AD4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="003D1AD4">
              <w:rPr>
                <w:rFonts w:ascii="Times New Roman" w:hAnsi="Times New Roman"/>
                <w:sz w:val="24"/>
                <w:szCs w:val="24"/>
              </w:rPr>
              <w:t xml:space="preserve">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2,3,4 недели</w:t>
            </w: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>Материально-техническое обеспечение – анализ и перспективы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8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Работа методических объединений (выполнение плана работы)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ир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. по УВР 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8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>Районные конкурсы и фестивали (участие)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ир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. по ВР 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8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pacing w:val="-9"/>
                <w:sz w:val="24"/>
                <w:szCs w:val="24"/>
              </w:rPr>
              <w:t>Проверка журналов (9, 11 классы) оформление, соответствие требованиям</w:t>
            </w: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4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Качество обучения иностранному языку  во 2 классе (методический аспект)</w:t>
            </w:r>
          </w:p>
        </w:tc>
        <w:tc>
          <w:tcPr>
            <w:tcW w:w="142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месяца</w:t>
            </w:r>
          </w:p>
        </w:tc>
        <w:tc>
          <w:tcPr>
            <w:tcW w:w="226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8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Экспериментальная, инновационная деятельность (анализ, предварительные результаты).</w:t>
            </w:r>
          </w:p>
        </w:tc>
        <w:tc>
          <w:tcPr>
            <w:tcW w:w="142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Предметн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 истории</w:t>
            </w:r>
            <w:r>
              <w:rPr>
                <w:rFonts w:ascii="Times New Roman" w:hAnsi="Times New Roman"/>
                <w:sz w:val="24"/>
                <w:szCs w:val="24"/>
              </w:rPr>
              <w:t>, обществознания и географии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(подведение итогов).</w:t>
            </w:r>
          </w:p>
        </w:tc>
        <w:tc>
          <w:tcPr>
            <w:tcW w:w="142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3нед, 1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4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Итоги обучения сотрудников на курсах по охране труда</w:t>
            </w:r>
          </w:p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Соблюдение режима труда и отдыха</w:t>
            </w:r>
          </w:p>
        </w:tc>
        <w:tc>
          <w:tcPr>
            <w:tcW w:w="142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4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4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73"/>
        </w:trPr>
        <w:tc>
          <w:tcPr>
            <w:tcW w:w="1695" w:type="dxa"/>
            <w:vMerge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73"/>
        </w:trPr>
        <w:tc>
          <w:tcPr>
            <w:tcW w:w="1695" w:type="dxa"/>
            <w:vMerge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68" w:type="dxa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C40">
        <w:rPr>
          <w:rFonts w:ascii="Times New Roman" w:hAnsi="Times New Roman"/>
          <w:b/>
          <w:bCs/>
          <w:sz w:val="24"/>
          <w:szCs w:val="24"/>
          <w:u w:val="single"/>
        </w:rPr>
        <w:t>Март</w:t>
      </w:r>
    </w:p>
    <w:p w:rsidR="006C14CB" w:rsidRPr="00C34C40" w:rsidRDefault="006C14CB" w:rsidP="006C14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9365"/>
        <w:gridCol w:w="1536"/>
        <w:gridCol w:w="2254"/>
        <w:gridCol w:w="1239"/>
      </w:tblGrid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</w:t>
            </w:r>
            <w:proofErr w:type="spellEnd"/>
          </w:p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</w:tr>
      <w:tr w:rsidR="006C14CB" w:rsidRPr="006F6D5C" w:rsidTr="003016B1">
        <w:trPr>
          <w:trHeight w:val="72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4,11,18,25.03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Праздничный концерт «Для мам и бабушек»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марта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30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Совет школы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Библ.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Преемственность (совместные заседания МО учителей начальных классов и учителей, работа которых планируется в 5 классе).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Мониторинг успешности обучения со слайдами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ир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. по УВР 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2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квалификации. Итоги прохождения.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2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Посещение уроков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учителей  русского языка и литературы.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2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Анкетирование учителей по теме педсовета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26.03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2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Ут</w:t>
            </w:r>
            <w:r w:rsidR="00BC09E9">
              <w:rPr>
                <w:rFonts w:ascii="Times New Roman" w:hAnsi="Times New Roman"/>
                <w:sz w:val="24"/>
                <w:szCs w:val="24"/>
              </w:rPr>
              <w:t>очнение графика отпусков за 2020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5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Приказ об окончании 3-й четверти.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3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Аналитические справки по итогам ВШК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УВРи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др.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Итоги УВП за 3 четверть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Проверка журналов (выполнение программ и практической части)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21.03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ир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. по УВР 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2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Учащиеся «группы риска» (занятость на каникулах).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Псих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соцпед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Методическая работа (заседания МО – протоколы и обсуждаемые вопросы)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МС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Списки будущих первоклассников, пр</w:t>
            </w:r>
            <w:r w:rsidR="00BC09E9">
              <w:rPr>
                <w:rFonts w:ascii="Times New Roman" w:hAnsi="Times New Roman"/>
                <w:sz w:val="24"/>
                <w:szCs w:val="24"/>
              </w:rPr>
              <w:t>огноз набора в 1-е классы в 2021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 апреля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Республиканские, районные мероприятия.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2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6243">
              <w:rPr>
                <w:rFonts w:ascii="Times New Roman" w:hAnsi="Times New Roman"/>
                <w:sz w:val="24"/>
                <w:szCs w:val="24"/>
              </w:rPr>
              <w:t>Четвертные контрольные работы, срезы.</w:t>
            </w:r>
          </w:p>
        </w:tc>
        <w:tc>
          <w:tcPr>
            <w:tcW w:w="1417" w:type="dxa"/>
            <w:shd w:val="clear" w:color="auto" w:fill="auto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shd w:val="clear" w:color="auto" w:fill="auto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15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Качество преподавания уроков    русского языка  и литературы. </w:t>
            </w:r>
          </w:p>
        </w:tc>
        <w:tc>
          <w:tcPr>
            <w:tcW w:w="1417" w:type="dxa"/>
            <w:shd w:val="clear" w:color="auto" w:fill="auto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32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6243">
              <w:rPr>
                <w:rFonts w:ascii="Times New Roman" w:hAnsi="Times New Roman"/>
                <w:sz w:val="24"/>
                <w:szCs w:val="24"/>
              </w:rPr>
              <w:t xml:space="preserve">Классно-обобщающий контроль в 3, 8 классах </w:t>
            </w:r>
          </w:p>
        </w:tc>
        <w:tc>
          <w:tcPr>
            <w:tcW w:w="1417" w:type="dxa"/>
            <w:shd w:val="clear" w:color="auto" w:fill="auto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3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spellStart"/>
            <w:r w:rsidRPr="006F6D5C">
              <w:rPr>
                <w:rFonts w:ascii="Times New Roman" w:hAnsi="Times New Roman"/>
                <w:sz w:val="24"/>
                <w:szCs w:val="24"/>
              </w:rPr>
              <w:t>соц-психологической</w:t>
            </w:r>
            <w:proofErr w:type="spellEnd"/>
            <w:r w:rsidRPr="006F6D5C">
              <w:rPr>
                <w:rFonts w:ascii="Times New Roman" w:hAnsi="Times New Roman"/>
                <w:sz w:val="24"/>
                <w:szCs w:val="24"/>
              </w:rPr>
              <w:t xml:space="preserve"> службы (документация, выполнение плана работы)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52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ир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. по УВР 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8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Предметная неделя - начальных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Соблюдение безопасных условий труда на рабочем месте</w:t>
            </w:r>
          </w:p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Выполнение графика проветривания в кабинетах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4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 над соблюдением расходов бюджетной сметы.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C14CB" w:rsidRPr="006F6D5C" w:rsidRDefault="006C14CB" w:rsidP="006C14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6D5C">
        <w:rPr>
          <w:rFonts w:ascii="Times New Roman" w:hAnsi="Times New Roman"/>
          <w:sz w:val="24"/>
          <w:szCs w:val="24"/>
        </w:rPr>
        <w:t>.</w:t>
      </w:r>
    </w:p>
    <w:p w:rsidR="006C14CB" w:rsidRDefault="006C14CB" w:rsidP="006C14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14CB" w:rsidRPr="006F6D5C" w:rsidRDefault="006C14CB" w:rsidP="006C14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14CB" w:rsidRPr="006F6D5C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D5C">
        <w:rPr>
          <w:rFonts w:ascii="Times New Roman" w:hAnsi="Times New Roman"/>
          <w:sz w:val="24"/>
          <w:szCs w:val="24"/>
        </w:rPr>
        <w:t> </w:t>
      </w: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C40">
        <w:rPr>
          <w:rFonts w:ascii="Times New Roman" w:hAnsi="Times New Roman"/>
          <w:b/>
          <w:bCs/>
          <w:sz w:val="24"/>
          <w:szCs w:val="24"/>
          <w:u w:val="single"/>
        </w:rPr>
        <w:t>Апрель</w:t>
      </w:r>
    </w:p>
    <w:p w:rsidR="006C14CB" w:rsidRPr="006F6D5C" w:rsidRDefault="006C14CB" w:rsidP="006C14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9222"/>
        <w:gridCol w:w="1536"/>
        <w:gridCol w:w="2398"/>
        <w:gridCol w:w="1239"/>
      </w:tblGrid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</w:t>
            </w:r>
            <w:proofErr w:type="spellEnd"/>
          </w:p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</w:tr>
      <w:tr w:rsidR="006C14CB" w:rsidRPr="006F6D5C" w:rsidTr="003016B1">
        <w:trPr>
          <w:trHeight w:val="72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A6427F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6,13,20,27.04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0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План ремонта школы, кабинетов, классов.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9,11  классов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подготовка к О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>ГЭ</w:t>
            </w:r>
            <w:r>
              <w:rPr>
                <w:rFonts w:ascii="Times New Roman" w:hAnsi="Times New Roman"/>
                <w:sz w:val="24"/>
                <w:szCs w:val="24"/>
              </w:rPr>
              <w:t>, ЕГЭ 4классы ВПР)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Месячник по благоустройству территории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Организация начала приёма в 1-е классы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1-го апреля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Диретор</w:t>
            </w:r>
            <w:proofErr w:type="spellEnd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Проведение Дня здоровья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24 .04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Мониторинг успешности обучения.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2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  <w:r w:rsidR="00A6427F">
              <w:rPr>
                <w:rFonts w:ascii="Times New Roman" w:hAnsi="Times New Roman"/>
                <w:sz w:val="24"/>
                <w:szCs w:val="24"/>
              </w:rPr>
              <w:t xml:space="preserve"> биологии и химии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2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Собеседование по перспективам следующего учебного года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3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Приказ об организации промежуточной аттестации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30.04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3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Приказ о проведении месячника по благоустройству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02.04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3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Приказ о проведении Дня здоровья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02.04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промежуточной аттестации в 9, 10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 классах (допуск до итоговой аттестации)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Документы по организации итоговой аттестации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2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Проверка журналов: повторение (организация)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Итоги деятельности предметных кружков.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5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A6427F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C14CB" w:rsidRPr="006F6D5C">
              <w:rPr>
                <w:rFonts w:ascii="Times New Roman" w:hAnsi="Times New Roman"/>
                <w:sz w:val="24"/>
                <w:szCs w:val="24"/>
              </w:rPr>
              <w:t>редметные недели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биологии и химии </w:t>
            </w:r>
            <w:r w:rsidR="006C14CB" w:rsidRPr="006F6D5C">
              <w:rPr>
                <w:rFonts w:ascii="Times New Roman" w:hAnsi="Times New Roman"/>
                <w:sz w:val="24"/>
                <w:szCs w:val="24"/>
              </w:rPr>
              <w:t xml:space="preserve"> (подведение итогов).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6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Весеннее обследование опекаемых учащихся.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Психолог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оцпедагог</w:t>
            </w:r>
            <w:proofErr w:type="spellEnd"/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1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6243">
              <w:rPr>
                <w:rFonts w:ascii="Times New Roman" w:hAnsi="Times New Roman"/>
                <w:sz w:val="24"/>
                <w:szCs w:val="24"/>
              </w:rPr>
              <w:t xml:space="preserve">Проверка работы библиотекаря, </w:t>
            </w:r>
            <w:proofErr w:type="spellStart"/>
            <w:proofErr w:type="gramStart"/>
            <w:r w:rsidRPr="0057624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576243">
              <w:rPr>
                <w:rFonts w:ascii="Times New Roman" w:hAnsi="Times New Roman"/>
                <w:sz w:val="24"/>
                <w:szCs w:val="24"/>
              </w:rPr>
              <w:t>\вожатой</w:t>
            </w:r>
            <w:proofErr w:type="spellEnd"/>
            <w:r w:rsidRPr="00576243">
              <w:rPr>
                <w:rFonts w:ascii="Times New Roman" w:hAnsi="Times New Roman"/>
                <w:sz w:val="24"/>
                <w:szCs w:val="24"/>
              </w:rPr>
              <w:t xml:space="preserve">, рук. ОБЖ.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  <w:r w:rsidRPr="006F6D5C">
              <w:rPr>
                <w:bCs/>
                <w:sz w:val="24"/>
                <w:szCs w:val="24"/>
              </w:rPr>
              <w:t xml:space="preserve">Директор 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0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Классно-обобщающий контроль в 6</w:t>
            </w:r>
            <w:r w:rsidRPr="00576243">
              <w:rPr>
                <w:rFonts w:ascii="Times New Roman" w:hAnsi="Times New Roman"/>
                <w:sz w:val="24"/>
                <w:szCs w:val="24"/>
              </w:rPr>
              <w:t xml:space="preserve">а, 6б классах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-ца</w:t>
            </w:r>
            <w:proofErr w:type="spell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19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Качество преподавания уроков  химии и биологии. </w:t>
            </w:r>
          </w:p>
        </w:tc>
        <w:tc>
          <w:tcPr>
            <w:tcW w:w="1417" w:type="dxa"/>
            <w:shd w:val="clear" w:color="auto" w:fill="auto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339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47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6243">
              <w:rPr>
                <w:rFonts w:ascii="Times New Roman" w:hAnsi="Times New Roman"/>
                <w:sz w:val="24"/>
                <w:szCs w:val="24"/>
              </w:rPr>
              <w:t xml:space="preserve">Предварительное планирование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методических мероприятий на 2019-2020</w:t>
            </w:r>
            <w:r w:rsidRPr="0057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6243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57624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76243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417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14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Предметная неделя химии  и биологии. </w:t>
            </w:r>
          </w:p>
        </w:tc>
        <w:tc>
          <w:tcPr>
            <w:tcW w:w="1417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2нед, 3нед. </w:t>
            </w:r>
          </w:p>
        </w:tc>
        <w:tc>
          <w:tcPr>
            <w:tcW w:w="2268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</w:tcPr>
          <w:p w:rsidR="006C14CB" w:rsidRPr="00576243" w:rsidRDefault="006C14CB" w:rsidP="003016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Измерение сопротивления изоляции электроустановок и электропроводки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4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Заключение новых договоров с подрядными организациями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C14CB" w:rsidRPr="006F6D5C" w:rsidRDefault="006C14CB" w:rsidP="006C14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C14CB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CB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CB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CB" w:rsidRPr="006F6D5C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34C40">
        <w:rPr>
          <w:rFonts w:ascii="Times New Roman" w:hAnsi="Times New Roman"/>
          <w:b/>
          <w:bCs/>
          <w:sz w:val="24"/>
          <w:szCs w:val="24"/>
          <w:u w:val="single"/>
        </w:rPr>
        <w:t>Май</w:t>
      </w:r>
    </w:p>
    <w:p w:rsidR="006C14CB" w:rsidRPr="006F6D5C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9470"/>
        <w:gridCol w:w="1417"/>
        <w:gridCol w:w="2268"/>
        <w:gridCol w:w="1240"/>
      </w:tblGrid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</w:t>
            </w:r>
            <w:proofErr w:type="spellEnd"/>
          </w:p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F6D5C">
              <w:rPr>
                <w:rFonts w:ascii="Times New Roman" w:hAnsi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</w:tr>
      <w:tr w:rsidR="006C14CB" w:rsidRPr="006F6D5C" w:rsidTr="003016B1">
        <w:trPr>
          <w:trHeight w:val="155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257F8E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4,11,18</w:t>
            </w:r>
            <w:r w:rsidR="006C14CB">
              <w:rPr>
                <w:rFonts w:ascii="Times New Roman" w:hAnsi="Times New Roman"/>
                <w:bCs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62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6D5C">
              <w:rPr>
                <w:rFonts w:ascii="Times New Roman" w:hAnsi="Times New Roman"/>
                <w:i/>
                <w:sz w:val="24"/>
                <w:szCs w:val="24"/>
              </w:rPr>
              <w:t>Праздники: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6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9.05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в 9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классах по организаци</w:t>
            </w:r>
            <w:r w:rsidR="00257F8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257F8E">
              <w:rPr>
                <w:rFonts w:ascii="Times New Roman" w:hAnsi="Times New Roman"/>
                <w:sz w:val="24"/>
                <w:szCs w:val="24"/>
              </w:rPr>
              <w:t>предпрофильного</w:t>
            </w:r>
            <w:proofErr w:type="spellEnd"/>
            <w:r w:rsidR="00257F8E">
              <w:rPr>
                <w:rFonts w:ascii="Times New Roman" w:hAnsi="Times New Roman"/>
                <w:sz w:val="24"/>
                <w:szCs w:val="24"/>
              </w:rPr>
              <w:t xml:space="preserve"> обучения в 2020-2021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6D5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6F6D5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Совет школы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24,28.05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Анализ работы и планирование работы на новый учебный год всех структурных подразделений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Педсовет </w:t>
            </w:r>
          </w:p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Педсовет (о допуске к итоговой аттестации, о переводе).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 </w:t>
            </w:r>
          </w:p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Итоговая аттестация (расписание, экзаменационный материал, освобождение от экзаменов).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8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Годовые контрольные работы. Мониторинг по русскому языку и математике.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6-24.05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15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pStyle w:val="a4"/>
              <w:rPr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Зачетная неделя и промежуточная аттестация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20-31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Подведение итогов повышения квалификации в 201</w:t>
            </w:r>
            <w:r w:rsidR="00735169">
              <w:rPr>
                <w:rFonts w:ascii="Times New Roman" w:hAnsi="Times New Roman"/>
                <w:sz w:val="24"/>
                <w:szCs w:val="24"/>
              </w:rPr>
              <w:t>9-2020</w:t>
            </w:r>
            <w:r w:rsidRPr="006F6D5C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31.05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5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</w:t>
            </w: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документами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lastRenderedPageBreak/>
              <w:t>Приказ  об организованном окончании учебного года.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3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Приказы о допуске к итоговой аттестации и переводе в следующий класс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3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Приложения к паспорту готовности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3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Паспорт готовности к новому учебному году (заполнение)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Отчёт о работе кружков.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31.05</w:t>
            </w: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Отчёты о работе МО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</w:t>
            </w: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МС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Отчёты по результатам УВП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31.05</w:t>
            </w: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Учебники (обмен).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28-30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Библиот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2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Выполнение практической части учебных программ (контроль).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28-30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Проверка журналов (выставление оценок, выполнение программ, итоги)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30-31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Подготовка к итоговой аттестации в 9 и 11 классах.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25-26</w:t>
            </w: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Оформление документов методической работы на след. </w:t>
            </w:r>
            <w:proofErr w:type="spellStart"/>
            <w:r w:rsidRPr="006F6D5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6F6D5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6F6D5C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6F6D5C">
              <w:rPr>
                <w:rFonts w:ascii="Times New Roman" w:hAnsi="Times New Roman"/>
                <w:sz w:val="24"/>
                <w:szCs w:val="24"/>
              </w:rPr>
              <w:t>, анализ работы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31.05</w:t>
            </w: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МС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Директорские контрольные срезы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6-24.05</w:t>
            </w: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МО и МС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4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73"/>
        </w:trPr>
        <w:tc>
          <w:tcPr>
            <w:tcW w:w="1695" w:type="dxa"/>
            <w:vMerge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C34C40" w:rsidTr="003016B1">
        <w:trPr>
          <w:trHeight w:val="273"/>
        </w:trPr>
        <w:tc>
          <w:tcPr>
            <w:tcW w:w="1695" w:type="dxa"/>
            <w:vMerge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C14CB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34C40">
        <w:rPr>
          <w:rFonts w:ascii="Times New Roman" w:hAnsi="Times New Roman"/>
          <w:b/>
          <w:bCs/>
          <w:sz w:val="24"/>
          <w:szCs w:val="24"/>
          <w:u w:val="single"/>
        </w:rPr>
        <w:t>Июнь</w:t>
      </w:r>
    </w:p>
    <w:p w:rsidR="006C14CB" w:rsidRPr="00C34C40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9470"/>
        <w:gridCol w:w="1417"/>
        <w:gridCol w:w="2268"/>
        <w:gridCol w:w="1240"/>
      </w:tblGrid>
      <w:tr w:rsidR="006C14CB" w:rsidRPr="00C34C40" w:rsidTr="003016B1">
        <w:tc>
          <w:tcPr>
            <w:tcW w:w="1695" w:type="dxa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C40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470" w:type="dxa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6C14CB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4C40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</w:t>
            </w:r>
            <w:proofErr w:type="spellEnd"/>
          </w:p>
          <w:p w:rsidR="006C14CB" w:rsidRPr="00C34C40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4C40">
              <w:rPr>
                <w:rFonts w:ascii="Times New Roman" w:hAnsi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</w:tr>
      <w:tr w:rsidR="006C14CB" w:rsidRPr="006F6D5C" w:rsidTr="003016B1">
        <w:trPr>
          <w:trHeight w:val="155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62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Подготовка школы к новому учебному году: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Техперсонал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6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- оформление документации (анализ и план работы всех структурных подразделений)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админ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61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- санитарно-гигиеническое состояние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0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- подписи в паспорт готовности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- анализ материально-технической базы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ХЧ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- технический осмотр здания школы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- подготовка пищеблока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Цветочное оформление и санитарное состояние территории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5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Организация участия в ЕГЭ (обучающиеся и сотрудники)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32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Проведение выпускных мероприятий (вручение аттестатов и выпускной вечер)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196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pStyle w:val="a4"/>
              <w:rPr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Прохождение медосмотра сотрудниками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и медсестра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Собеседование с соискателями на должности учителей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5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 xml:space="preserve">Книга движения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Делопроизводитель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5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Оформление трудовых книжек (проверка: награждения, разряды)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Делопроизводитель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3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Приказ о проведении выпускных мероприятий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Годовые отчёты о работе школы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админ</w:t>
            </w:r>
            <w:proofErr w:type="spellEnd"/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70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Делопроизвод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27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Санитарно-гигиеническое состояние пищеблока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40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Проверка журналов (сводные ведомости оценок, запись о переводе)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УВР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22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pStyle w:val="a4"/>
              <w:rPr>
                <w:sz w:val="24"/>
                <w:szCs w:val="24"/>
              </w:rPr>
            </w:pPr>
            <w:r w:rsidRPr="006F6D5C">
              <w:rPr>
                <w:sz w:val="24"/>
                <w:szCs w:val="24"/>
              </w:rPr>
              <w:t xml:space="preserve">Проверка работы завучей. </w:t>
            </w: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  <w:r w:rsidRPr="006F6D5C">
              <w:rPr>
                <w:bCs/>
                <w:sz w:val="24"/>
                <w:szCs w:val="24"/>
              </w:rPr>
              <w:t xml:space="preserve">Директор </w:t>
            </w: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pStyle w:val="a4"/>
              <w:rPr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D5C">
              <w:rPr>
                <w:rFonts w:ascii="Times New Roman" w:hAnsi="Times New Roman"/>
                <w:sz w:val="24"/>
                <w:szCs w:val="24"/>
              </w:rPr>
              <w:t>Анализ методического обеспечения кабинетов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и рук МС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c>
          <w:tcPr>
            <w:tcW w:w="1695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Соблюдение безопасных условий при работе в кабинетах</w:t>
            </w:r>
          </w:p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документации </w:t>
            </w:r>
            <w:proofErr w:type="gramStart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 xml:space="preserve"> ОТ в кабинетах, проверка знаний по ОТ сотрудников</w:t>
            </w:r>
          </w:p>
        </w:tc>
        <w:tc>
          <w:tcPr>
            <w:tcW w:w="1417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 ОБЖ</w:t>
            </w:r>
          </w:p>
        </w:tc>
        <w:tc>
          <w:tcPr>
            <w:tcW w:w="124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4"/>
        </w:trPr>
        <w:tc>
          <w:tcPr>
            <w:tcW w:w="1695" w:type="dxa"/>
            <w:vMerge w:val="restart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6D5C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14CB" w:rsidRPr="006F6D5C" w:rsidTr="003016B1">
        <w:trPr>
          <w:trHeight w:val="273"/>
        </w:trPr>
        <w:tc>
          <w:tcPr>
            <w:tcW w:w="1695" w:type="dxa"/>
            <w:vMerge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0" w:type="dxa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:rsidR="006C14CB" w:rsidRPr="006F6D5C" w:rsidRDefault="006C14CB" w:rsidP="003016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C14CB" w:rsidRPr="006F6D5C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CB" w:rsidRPr="006F6D5C" w:rsidRDefault="006C14CB" w:rsidP="006C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4CB" w:rsidRPr="00D910E9" w:rsidRDefault="006C14CB" w:rsidP="006C14C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910E9">
        <w:rPr>
          <w:b/>
          <w:sz w:val="28"/>
          <w:szCs w:val="24"/>
        </w:rPr>
        <w:t xml:space="preserve"> Директор МКОУ «КСОШ№5»                                                                                                                                           </w:t>
      </w:r>
      <w:r w:rsidR="009D543F">
        <w:rPr>
          <w:b/>
          <w:sz w:val="28"/>
          <w:szCs w:val="24"/>
        </w:rPr>
        <w:t>/Канзитдинов М.М/</w:t>
      </w:r>
    </w:p>
    <w:p w:rsidR="006C14CB" w:rsidRPr="00C34C40" w:rsidRDefault="006C14CB" w:rsidP="006C14CB">
      <w:pPr>
        <w:rPr>
          <w:sz w:val="24"/>
          <w:szCs w:val="24"/>
        </w:rPr>
      </w:pPr>
    </w:p>
    <w:p w:rsidR="0046012C" w:rsidRDefault="0046012C"/>
    <w:sectPr w:rsidR="0046012C" w:rsidSect="003016B1">
      <w:pgSz w:w="16838" w:h="11906" w:orient="landscape"/>
      <w:pgMar w:top="360" w:right="539" w:bottom="360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B7B"/>
    <w:multiLevelType w:val="multilevel"/>
    <w:tmpl w:val="080022A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985F2D"/>
    <w:multiLevelType w:val="hybridMultilevel"/>
    <w:tmpl w:val="18CEF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C2532"/>
    <w:multiLevelType w:val="multilevel"/>
    <w:tmpl w:val="ED84A07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81698F"/>
    <w:multiLevelType w:val="hybridMultilevel"/>
    <w:tmpl w:val="715E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75FFF"/>
    <w:multiLevelType w:val="hybridMultilevel"/>
    <w:tmpl w:val="FAEE092C"/>
    <w:lvl w:ilvl="0" w:tplc="3566F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67E5A"/>
    <w:multiLevelType w:val="multilevel"/>
    <w:tmpl w:val="1BA01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89F3464"/>
    <w:multiLevelType w:val="hybridMultilevel"/>
    <w:tmpl w:val="F404B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4CB"/>
    <w:rsid w:val="00053CBF"/>
    <w:rsid w:val="00063B87"/>
    <w:rsid w:val="000C7BE8"/>
    <w:rsid w:val="000F4AD6"/>
    <w:rsid w:val="00154D30"/>
    <w:rsid w:val="00257F8E"/>
    <w:rsid w:val="00295912"/>
    <w:rsid w:val="003016B1"/>
    <w:rsid w:val="00347309"/>
    <w:rsid w:val="003C3471"/>
    <w:rsid w:val="003D1AD4"/>
    <w:rsid w:val="0046012C"/>
    <w:rsid w:val="004C3F23"/>
    <w:rsid w:val="00536787"/>
    <w:rsid w:val="005E49D8"/>
    <w:rsid w:val="006C14CB"/>
    <w:rsid w:val="006C5615"/>
    <w:rsid w:val="007060EA"/>
    <w:rsid w:val="007105CE"/>
    <w:rsid w:val="00735169"/>
    <w:rsid w:val="00786EDF"/>
    <w:rsid w:val="008C2031"/>
    <w:rsid w:val="009D0FF1"/>
    <w:rsid w:val="009D543F"/>
    <w:rsid w:val="00A6427F"/>
    <w:rsid w:val="00B22BDE"/>
    <w:rsid w:val="00B742C4"/>
    <w:rsid w:val="00B84DBC"/>
    <w:rsid w:val="00BC09E9"/>
    <w:rsid w:val="00D71F14"/>
    <w:rsid w:val="00E8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E8"/>
  </w:style>
  <w:style w:type="paragraph" w:styleId="1">
    <w:name w:val="heading 1"/>
    <w:basedOn w:val="a"/>
    <w:next w:val="a"/>
    <w:link w:val="10"/>
    <w:qFormat/>
    <w:rsid w:val="006C14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6C14C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C14C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4C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6C14CB"/>
    <w:rPr>
      <w:rFonts w:ascii="Arial" w:eastAsia="Times New Roman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6C14CB"/>
    <w:rPr>
      <w:rFonts w:ascii="Times New Roman" w:eastAsia="Times New Roman" w:hAnsi="Times New Roman" w:cs="Times New Roman"/>
      <w:sz w:val="28"/>
      <w:szCs w:val="20"/>
      <w:u w:val="single"/>
    </w:rPr>
  </w:style>
  <w:style w:type="table" w:styleId="a3">
    <w:name w:val="Table Grid"/>
    <w:basedOn w:val="a1"/>
    <w:rsid w:val="006C14CB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14C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C14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4C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7</cp:revision>
  <dcterms:created xsi:type="dcterms:W3CDTF">2019-09-14T12:16:00Z</dcterms:created>
  <dcterms:modified xsi:type="dcterms:W3CDTF">2019-09-17T05:29:00Z</dcterms:modified>
</cp:coreProperties>
</file>